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8B" w:rsidRDefault="003C56BC">
      <w:r>
        <w:rPr>
          <w:noProof/>
          <w:lang w:eastAsia="ru-RU"/>
        </w:rPr>
        <w:drawing>
          <wp:inline distT="0" distB="0" distL="0" distR="0">
            <wp:extent cx="4924425" cy="3705225"/>
            <wp:effectExtent l="19050" t="0" r="9525" b="0"/>
            <wp:docPr id="2" name="Рисунок 2" descr="C:\Users\Надежда\Desktop\зад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задани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6BC" w:rsidRDefault="003C56B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C56BC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3C56BC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3C56BC">
        <w:rPr>
          <w:rFonts w:ascii="Times New Roman" w:hAnsi="Times New Roman" w:cs="Times New Roman"/>
          <w:sz w:val="28"/>
          <w:szCs w:val="28"/>
          <w:lang w:val="en-US"/>
        </w:rPr>
        <w:t>, b, c, d, f: 1, 1, -8, 0, 16</w:t>
      </w:r>
    </w:p>
    <w:p w:rsidR="00C92AE5" w:rsidRDefault="00C92A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2AE5" w:rsidRDefault="00C92A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2AE5" w:rsidRPr="003C56BC" w:rsidRDefault="00C92A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57800" cy="4314825"/>
            <wp:effectExtent l="19050" t="0" r="0" b="0"/>
            <wp:docPr id="3" name="Рисунок 3" descr="C:\Users\Надежда\Desktop\иследование за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иследование зад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AE5" w:rsidRPr="003C56BC" w:rsidSect="00EC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6BC"/>
    <w:rsid w:val="002C6BD5"/>
    <w:rsid w:val="003C56BC"/>
    <w:rsid w:val="004B2D04"/>
    <w:rsid w:val="00C92AE5"/>
    <w:rsid w:val="00E74138"/>
    <w:rsid w:val="00EC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2015-06-29T11:46:00Z</dcterms:created>
  <dcterms:modified xsi:type="dcterms:W3CDTF">2015-06-29T11:50:00Z</dcterms:modified>
</cp:coreProperties>
</file>