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87" w:rsidRDefault="00105C75">
      <w:r w:rsidRPr="00105C75">
        <w:t>1. В октаве семь основных звуков. Аккорд – это одновременное звучание трех и более звуков. Сколько возможно аккордов в пределах одной октавы?</w:t>
      </w:r>
      <w:r w:rsidRPr="00105C75">
        <w:br/>
        <w:t>2. Сколькими способами можно расставить белые фигуры (2 коня, 2 ладьи, ферзь и король) на первом горизонтальном ряду шахматной доски?</w:t>
      </w:r>
      <w:r w:rsidRPr="00105C75">
        <w:br/>
        <w:t>3. 30 учащихся сдавали экзамен по физике и химии. По две отличных оценки получили 9 человек. На «отлично» физику сдали 12 человек, химию – 16. Сколько человек не получили ни одной отличной </w:t>
      </w:r>
      <w:bookmarkStart w:id="0" w:name="_GoBack"/>
      <w:bookmarkEnd w:id="0"/>
    </w:p>
    <w:sectPr w:rsidR="002C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D4"/>
    <w:rsid w:val="00002BBB"/>
    <w:rsid w:val="000178D7"/>
    <w:rsid w:val="000B4B0D"/>
    <w:rsid w:val="000C0392"/>
    <w:rsid w:val="00105C75"/>
    <w:rsid w:val="001205FE"/>
    <w:rsid w:val="0019358E"/>
    <w:rsid w:val="001B7755"/>
    <w:rsid w:val="0020305A"/>
    <w:rsid w:val="002065CA"/>
    <w:rsid w:val="002C5187"/>
    <w:rsid w:val="002C7A12"/>
    <w:rsid w:val="002E34B8"/>
    <w:rsid w:val="00300838"/>
    <w:rsid w:val="00356639"/>
    <w:rsid w:val="00376C06"/>
    <w:rsid w:val="003C0E6F"/>
    <w:rsid w:val="003F7FA9"/>
    <w:rsid w:val="00460698"/>
    <w:rsid w:val="004707FF"/>
    <w:rsid w:val="004B0F9E"/>
    <w:rsid w:val="004D3B8A"/>
    <w:rsid w:val="004F5785"/>
    <w:rsid w:val="005019E8"/>
    <w:rsid w:val="005166D4"/>
    <w:rsid w:val="005377E3"/>
    <w:rsid w:val="005506B8"/>
    <w:rsid w:val="005538E6"/>
    <w:rsid w:val="00584B15"/>
    <w:rsid w:val="006503D1"/>
    <w:rsid w:val="006734D4"/>
    <w:rsid w:val="00745A35"/>
    <w:rsid w:val="007727CA"/>
    <w:rsid w:val="007F6D15"/>
    <w:rsid w:val="00803D05"/>
    <w:rsid w:val="008651A0"/>
    <w:rsid w:val="008671CC"/>
    <w:rsid w:val="008D10A0"/>
    <w:rsid w:val="008E57B1"/>
    <w:rsid w:val="00963FE7"/>
    <w:rsid w:val="00982CE9"/>
    <w:rsid w:val="009C0D77"/>
    <w:rsid w:val="00A0621A"/>
    <w:rsid w:val="00A42AE3"/>
    <w:rsid w:val="00A44D9A"/>
    <w:rsid w:val="00A91818"/>
    <w:rsid w:val="00B01220"/>
    <w:rsid w:val="00B01F66"/>
    <w:rsid w:val="00C15B87"/>
    <w:rsid w:val="00C73E31"/>
    <w:rsid w:val="00C76C1F"/>
    <w:rsid w:val="00CC4144"/>
    <w:rsid w:val="00D45327"/>
    <w:rsid w:val="00D8474F"/>
    <w:rsid w:val="00DB0452"/>
    <w:rsid w:val="00E1581E"/>
    <w:rsid w:val="00E309ED"/>
    <w:rsid w:val="00E72B56"/>
    <w:rsid w:val="00E93D03"/>
    <w:rsid w:val="00F10012"/>
    <w:rsid w:val="00F42895"/>
    <w:rsid w:val="00FC18D2"/>
    <w:rsid w:val="00FC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SPecialiST RePack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2015-03-29T15:58:00Z</dcterms:created>
  <dcterms:modified xsi:type="dcterms:W3CDTF">2015-03-29T15:58:00Z</dcterms:modified>
</cp:coreProperties>
</file>